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0A" w:rsidRPr="007C0723" w:rsidRDefault="0077710A" w:rsidP="007771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Решения заданий 9 класса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910"/>
        <w:gridCol w:w="910"/>
        <w:gridCol w:w="910"/>
        <w:gridCol w:w="910"/>
        <w:gridCol w:w="910"/>
        <w:gridCol w:w="910"/>
        <w:gridCol w:w="910"/>
      </w:tblGrid>
      <w:tr w:rsidR="00B30C2E" w:rsidRPr="007C0723" w:rsidTr="00B30C2E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30C2E" w:rsidRPr="007C0723" w:rsidTr="00B30C2E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2E" w:rsidRPr="007C0723" w:rsidRDefault="00B30C2E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1.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+ 3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4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= 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+ 3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1 моль 1 моль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(2х + 48) г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моль (2х + 288) г/ моль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?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 (X)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(Me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) = n (Me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9, </w:t>
      </w:r>
      <w:proofErr w:type="gramStart"/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 ?</w:t>
      </w:r>
      <w:proofErr w:type="gramEnd"/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+ 48 = </w:t>
      </w:r>
      <w:proofErr w:type="gramStart"/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24 ?</w:t>
      </w:r>
      <w:proofErr w:type="gramEnd"/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2х + 288;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56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–железо) 2 балла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3 балла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+ 5О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= 2 Р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0,5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2 С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CaO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0,5 балла</w:t>
      </w:r>
    </w:p>
    <w:p w:rsidR="0077710A" w:rsidRPr="00FD4868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aO</w:t>
      </w:r>
      <w:proofErr w:type="spellEnd"/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FD486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2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FD486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5</w:t>
      </w:r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</w:t>
      </w:r>
      <w:r w:rsidRPr="00FD486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</w:t>
      </w:r>
      <w:r w:rsidRPr="00FD486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FD486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2 </w:t>
      </w:r>
      <w:r w:rsidRPr="00FD4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2 балла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протекающих реакций: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BaCO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+ 2HCl = BaCl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+ 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 xml:space="preserve">2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+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O (1)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  <w:t xml:space="preserve">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Na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 xml:space="preserve">3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+ 2HCl = 2NaCl + 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+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O (2)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  <w:t xml:space="preserve">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BaCl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+ Na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= BaSO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+ 2NaCl (3)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массе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осадка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BaSO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уравнениям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реакций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(3)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(1)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массу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BaCO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.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уравнению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реакции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(3)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рассчитаем количество вещества BaCl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E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(BaCl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E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(BaSO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46,6 / 233 = 0,2 моль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уравнению реакции (1) рассчитаем количество вещества BaCO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затем его массу: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E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(BaCO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E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(BaCl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0,2 моль [из уравнения реакции (3)]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m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(BaCO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0,2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3F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197 = 39,4 г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массовые доли карбонатов в смеси: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77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 BaCO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39,4 / 50 = 0,788 или 78,8%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77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(Na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100 – 78,8 = 21,2%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77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(BaCO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78,8%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77"/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(Na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21,2%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Всего 7 баллов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Уравнения реакций и названия веществ X1 - X5: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 +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FeS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(сульфид железа(II));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FeS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(оксид серы(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));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2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 2SO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серы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VI));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NaHSO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4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гидросульфат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натрия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NaHSO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4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Na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 (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сульфат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натрия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одном растворе не могут находиться ионы: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2-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BaSO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?. Это приводит к образованию осадка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BaCL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BaSO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 + 2 HCL 0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,5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Ba(NO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)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+ Na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= BaSO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? + 2 NaNO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 xml:space="preserve">3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0,5 балла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ОН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-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Н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HCL + NaOH = NaCL +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O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0,5 балла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>HNO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+ KOH = KNO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+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it-IT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O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0,5 балла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Всего: </w:t>
      </w: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балла</w:t>
      </w:r>
    </w:p>
    <w:p w:rsidR="0077710A" w:rsidRPr="0077710A" w:rsidRDefault="0077710A" w:rsidP="007771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710A" w:rsidRPr="0077710A" w:rsidRDefault="0077710A" w:rsidP="007771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710A" w:rsidRPr="0077710A" w:rsidRDefault="00B30C2E" w:rsidP="007771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ИТОГО:28 баллов</w:t>
      </w:r>
    </w:p>
    <w:p w:rsidR="0077710A" w:rsidRPr="0077710A" w:rsidRDefault="0077710A" w:rsidP="007771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710A" w:rsidRPr="0077710A" w:rsidRDefault="0077710A" w:rsidP="007771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710A" w:rsidRPr="007C0723" w:rsidRDefault="0077710A" w:rsidP="007771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Решения заданий 10 класса</w:t>
      </w:r>
    </w:p>
    <w:p w:rsidR="0077710A" w:rsidRPr="007C0723" w:rsidRDefault="0077710A" w:rsidP="007771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910"/>
        <w:gridCol w:w="910"/>
        <w:gridCol w:w="910"/>
        <w:gridCol w:w="910"/>
        <w:gridCol w:w="910"/>
        <w:gridCol w:w="910"/>
        <w:gridCol w:w="910"/>
        <w:gridCol w:w="910"/>
        <w:gridCol w:w="911"/>
        <w:gridCol w:w="911"/>
      </w:tblGrid>
      <w:tr w:rsidR="0077710A" w:rsidRPr="007C0723" w:rsidTr="004F57AD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7710A" w:rsidRPr="007C0723" w:rsidTr="004F57AD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10A" w:rsidRPr="007C0723" w:rsidRDefault="0077710A" w:rsidP="004F57A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1.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2n+1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COONa + </w:t>
      </w:r>
      <w:proofErr w:type="spellStart"/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?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2n+2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 Na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3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1 моль 1 моль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(14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+68) г 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?м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 22,4 л ? моль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+2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1,792 л : 22,4 л ? моль = 0,08 моль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+1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COONa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= 0,08 моль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0,08 моль = 9,92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+ 68;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10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бутан и 2-метилпропан (изобутан)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4 балла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2 моль 1 моль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109 г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моль 22,4 л ? моль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26,16 ? 109 = 0,24 моль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0,12 моль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0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,12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моль ? 22,4 л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моль = 2,688 л 1 балл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?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2 л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2,688 л = 0,744 (74,4 %) 1 балл 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4 балла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+ 2 О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СО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+ 2 Н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2 С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 О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 СО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 Н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•Пусть масса метана в исходной смеси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тогда масса этана в смеси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(28-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г.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 первому уравнению реакции объём образовавшегося оксида углерода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22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,4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16 = 1,4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 второму уравнению реакции объём образовавшегося оксида углерода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= 4 • 22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,4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(28-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/ (2 • 30) = 1,493 • (28 –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л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Общий объём оксида углерода: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 (CO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= 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1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+ V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= 1,4 x + 1,493 • (28 - x) = 41,44 (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1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1,4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+ 41,804 – 1,493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41,44;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4; следовательно,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исходной смеси 4 г</w:t>
      </w:r>
      <w:r w:rsidRPr="007C0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? (СН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4 / 28 • 100% = 14,3 %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? (С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100% - 14,3 % = 85,7 % </w:t>
      </w:r>
      <w:r w:rsidRPr="007C0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баллов</w:t>
      </w:r>
    </w:p>
    <w:p w:rsidR="0077710A" w:rsidRPr="0077710A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7710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4.</w:t>
      </w:r>
      <w:r w:rsidRPr="007771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KMnO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+ 5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MnSO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+ 8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+ 5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2 1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7710A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FeCl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+ 8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KOH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gramStart"/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77710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+ 8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KCl</w:t>
      </w:r>
      <w:r w:rsidRPr="0077710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2 балла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реакций и названия веществ X1 - X5: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 +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FeS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(сульфид железа(II));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FeS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(оксид серы(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)); 1 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2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 2SO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серы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VI));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NaHSO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4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гидросульфат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натрия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);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NaHSO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4 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 </w:t>
      </w:r>
      <w:proofErr w:type="spellStart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Na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H</w:t>
      </w:r>
      <w:r w:rsidRPr="007C072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 (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сульфат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натрия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C07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1 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77710A" w:rsidRPr="007C0723" w:rsidRDefault="0077710A" w:rsidP="00777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</w:t>
      </w:r>
      <w:r w:rsidRPr="007C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0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</w:t>
      </w:r>
    </w:p>
    <w:p w:rsidR="00FD4868" w:rsidRDefault="00FD4868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D4868" w:rsidRDefault="00FD4868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D4868" w:rsidRDefault="00D449C7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ИТОГО: 33 балла</w:t>
      </w:r>
    </w:p>
    <w:p w:rsidR="00FD4868" w:rsidRDefault="00FD4868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D4868" w:rsidRDefault="00FD4868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D4868" w:rsidRDefault="00FD4868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D4868" w:rsidRDefault="00FD4868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D4868" w:rsidRDefault="00FD4868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D4868" w:rsidRPr="002B4A9F" w:rsidRDefault="00FD4868" w:rsidP="00FD486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Решение заданий 11 класса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Тест.</w:t>
      </w:r>
    </w:p>
    <w:tbl>
      <w:tblPr>
        <w:tblpPr w:leftFromText="45" w:rightFromText="45" w:vertAnchor="text"/>
        <w:tblW w:w="7725" w:type="dxa"/>
        <w:tblCellSpacing w:w="7" w:type="dxa"/>
        <w:tblCellMar>
          <w:left w:w="0" w:type="dxa"/>
          <w:right w:w="0" w:type="dxa"/>
        </w:tblCellMar>
        <w:tblLook w:val="04A0"/>
      </w:tblPr>
      <w:tblGrid>
        <w:gridCol w:w="1378"/>
        <w:gridCol w:w="663"/>
        <w:gridCol w:w="708"/>
        <w:gridCol w:w="572"/>
        <w:gridCol w:w="708"/>
        <w:gridCol w:w="572"/>
        <w:gridCol w:w="708"/>
        <w:gridCol w:w="557"/>
        <w:gridCol w:w="587"/>
        <w:gridCol w:w="587"/>
        <w:gridCol w:w="685"/>
      </w:tblGrid>
      <w:tr w:rsidR="00FD4868" w:rsidRPr="002B4A9F" w:rsidTr="00D066EA">
        <w:trPr>
          <w:trHeight w:val="705"/>
          <w:tblCellSpacing w:w="7" w:type="dxa"/>
        </w:trPr>
        <w:tc>
          <w:tcPr>
            <w:tcW w:w="135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вопроса</w:t>
            </w:r>
          </w:p>
        </w:tc>
        <w:tc>
          <w:tcPr>
            <w:tcW w:w="64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7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7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66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FD4868" w:rsidRPr="002B4A9F" w:rsidTr="00D066EA">
        <w:trPr>
          <w:tblCellSpacing w:w="7" w:type="dxa"/>
        </w:trPr>
        <w:tc>
          <w:tcPr>
            <w:tcW w:w="135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ответа</w:t>
            </w:r>
          </w:p>
        </w:tc>
        <w:tc>
          <w:tcPr>
            <w:tcW w:w="64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7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7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nil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  <w:vAlign w:val="center"/>
            <w:hideMark/>
          </w:tcPr>
          <w:p w:rsidR="00FD4868" w:rsidRPr="002B4A9F" w:rsidRDefault="00FD4868" w:rsidP="00D066EA">
            <w:pPr>
              <w:spacing w:before="238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</w:tbl>
    <w:p w:rsidR="00FD4868" w:rsidRPr="002B4A9F" w:rsidRDefault="00FD4868" w:rsidP="00FD4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Итого: 10 баллов.</w:t>
      </w:r>
      <w:r w:rsidRPr="002B4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Задание 1</w:t>
      </w:r>
    </w:p>
    <w:p w:rsidR="00FD4868" w:rsidRPr="002B4A9F" w:rsidRDefault="00FD4868" w:rsidP="00FD486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2Na + Cl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= 2NaCl; 2. Na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O + 2HCl = 2NaCl + 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O; 3.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NaOH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+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HCl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=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NaCl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+ 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O; 4. Na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CO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+ 2HCl = 2NaCl + 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O + CO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 xml:space="preserve">2;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Na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SiO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+ 2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HCl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2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NaCl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SiO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(возможны другие варианты)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Итого: 5 баллов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FD4868" w:rsidRPr="002B4A9F" w:rsidRDefault="00FD4868" w:rsidP="00FD4868">
      <w:pPr>
        <w:spacing w:before="100" w:beforeAutospacing="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Задание 2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Вещества реагируют между собой с выпадением осадка хлорида серебра.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BaCl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+ 2AgNO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 xml:space="preserve">3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= 2AgCl + </w:t>
      </w:r>
      <w:proofErr w:type="spellStart"/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Ba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(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NO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)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 xml:space="preserve">2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(1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балл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Масса хлорида бария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BaCl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р-ра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* ω = 208 г * 0,2 = 41,6 г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Количество хлорида бария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BaCl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41,6 г</w:t>
      </w: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: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208 г/моль = 0,2 моль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(0,5 балла)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Масса нитрата серебра бария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AgNO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р-ра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) * ω = 340 г * 0,1 = 34 г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Количество нитрата серебра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AgNO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34 г</w:t>
      </w: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: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170 г/моль = 0,2 моль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1 моль хлорида бария реагирует с 2 моль нитрата серебра.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0,1 моль хлорида бария реагирует с 0,2 моль нитрата серебра,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(1 бал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л)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следовательно, 0,1 моль хлорида бария осталась в избытке и находится в растворе.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(1 балл)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Согласно уравнению реакции получилось 0,2 моль осадка хлорида серебра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0,1 моль нитрата бария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Масса осадка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AgCl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*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143,5 г/моль * 0,2 моль = 28,7 г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В растворе после отделения осадка находится 0,1 моль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BaCl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0,2 моль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Ba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NO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 xml:space="preserve">2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(0,5 балла) </w:t>
      </w:r>
      <w:r w:rsidR="002F5CE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Итого: </w:t>
      </w:r>
      <w:r w:rsidR="002F5CE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 баллов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Задание 3</w:t>
      </w:r>
    </w:p>
    <w:tbl>
      <w:tblPr>
        <w:tblW w:w="10005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2"/>
        <w:gridCol w:w="6353"/>
      </w:tblGrid>
      <w:tr w:rsidR="00FD4868" w:rsidRPr="002B4A9F" w:rsidTr="00D066EA">
        <w:trPr>
          <w:tblCellSpacing w:w="0" w:type="dxa"/>
          <w:jc w:val="center"/>
        </w:trPr>
        <w:tc>
          <w:tcPr>
            <w:tcW w:w="3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93"/>
              <w:gridCol w:w="1343"/>
              <w:gridCol w:w="400"/>
            </w:tblGrid>
            <w:tr w:rsidR="00FD4868" w:rsidRPr="002B4A9F" w:rsidTr="00D066EA">
              <w:trPr>
                <w:tblCellSpacing w:w="7" w:type="dxa"/>
              </w:trPr>
              <w:tc>
                <w:tcPr>
                  <w:tcW w:w="33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Символ элемента</w:t>
                  </w:r>
                </w:p>
              </w:tc>
              <w:tc>
                <w:tcPr>
                  <w:tcW w:w="7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P</w:t>
                  </w:r>
                </w:p>
              </w:tc>
              <w:tc>
                <w:tcPr>
                  <w:tcW w:w="90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tcMar>
                    <w:top w:w="17" w:type="dxa"/>
                    <w:left w:w="17" w:type="dxa"/>
                    <w:bottom w:w="17" w:type="dxa"/>
                    <w:right w:w="17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Ga</w:t>
                  </w:r>
                  <w:proofErr w:type="spellEnd"/>
                </w:p>
              </w:tc>
            </w:tr>
            <w:tr w:rsidR="00FD4868" w:rsidRPr="002B4A9F" w:rsidTr="00D066EA">
              <w:trPr>
                <w:tblCellSpacing w:w="7" w:type="dxa"/>
              </w:trPr>
              <w:tc>
                <w:tcPr>
                  <w:tcW w:w="33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Заряд ядра</w:t>
                  </w:r>
                </w:p>
              </w:tc>
              <w:tc>
                <w:tcPr>
                  <w:tcW w:w="7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+15</w:t>
                  </w:r>
                </w:p>
              </w:tc>
              <w:tc>
                <w:tcPr>
                  <w:tcW w:w="90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tcMar>
                    <w:top w:w="17" w:type="dxa"/>
                    <w:left w:w="17" w:type="dxa"/>
                    <w:bottom w:w="17" w:type="dxa"/>
                    <w:right w:w="17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+3</w:t>
                  </w:r>
                </w:p>
              </w:tc>
            </w:tr>
            <w:tr w:rsidR="00FD4868" w:rsidRPr="002B4A9F" w:rsidTr="00D066EA">
              <w:trPr>
                <w:tblCellSpacing w:w="7" w:type="dxa"/>
              </w:trPr>
              <w:tc>
                <w:tcPr>
                  <w:tcW w:w="33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Число</w:t>
                  </w:r>
                </w:p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электронов</w:t>
                  </w:r>
                </w:p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15</w:t>
                  </w:r>
                </w:p>
              </w:tc>
              <w:tc>
                <w:tcPr>
                  <w:tcW w:w="90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tcMar>
                    <w:top w:w="17" w:type="dxa"/>
                    <w:left w:w="17" w:type="dxa"/>
                    <w:bottom w:w="17" w:type="dxa"/>
                    <w:right w:w="17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31</w:t>
                  </w:r>
                </w:p>
              </w:tc>
            </w:tr>
            <w:tr w:rsidR="00FD4868" w:rsidRPr="002B4A9F" w:rsidTr="00D066EA">
              <w:trPr>
                <w:tblCellSpacing w:w="7" w:type="dxa"/>
              </w:trPr>
              <w:tc>
                <w:tcPr>
                  <w:tcW w:w="33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Массовое число</w:t>
                  </w:r>
                </w:p>
              </w:tc>
              <w:tc>
                <w:tcPr>
                  <w:tcW w:w="7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31</w:t>
                  </w:r>
                </w:p>
              </w:tc>
              <w:tc>
                <w:tcPr>
                  <w:tcW w:w="90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tcMar>
                    <w:top w:w="17" w:type="dxa"/>
                    <w:left w:w="17" w:type="dxa"/>
                    <w:bottom w:w="17" w:type="dxa"/>
                    <w:right w:w="17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70</w:t>
                  </w:r>
                </w:p>
              </w:tc>
            </w:tr>
            <w:tr w:rsidR="00FD4868" w:rsidRPr="002B4A9F" w:rsidTr="00D066EA">
              <w:trPr>
                <w:tblCellSpacing w:w="7" w:type="dxa"/>
              </w:trPr>
              <w:tc>
                <w:tcPr>
                  <w:tcW w:w="33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Число нейтронов</w:t>
                  </w:r>
                </w:p>
              </w:tc>
              <w:tc>
                <w:tcPr>
                  <w:tcW w:w="7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16</w:t>
                  </w:r>
                </w:p>
              </w:tc>
              <w:tc>
                <w:tcPr>
                  <w:tcW w:w="90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tcMar>
                    <w:top w:w="17" w:type="dxa"/>
                    <w:left w:w="17" w:type="dxa"/>
                    <w:bottom w:w="17" w:type="dxa"/>
                    <w:right w:w="17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39</w:t>
                  </w:r>
                </w:p>
              </w:tc>
            </w:tr>
            <w:tr w:rsidR="00FD4868" w:rsidRPr="002B4A9F" w:rsidTr="00D066EA">
              <w:trPr>
                <w:tblCellSpacing w:w="7" w:type="dxa"/>
              </w:trPr>
              <w:tc>
                <w:tcPr>
                  <w:tcW w:w="33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Номер периода</w:t>
                  </w:r>
                </w:p>
              </w:tc>
              <w:tc>
                <w:tcPr>
                  <w:tcW w:w="7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3</w:t>
                  </w:r>
                </w:p>
              </w:tc>
              <w:tc>
                <w:tcPr>
                  <w:tcW w:w="90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tcMar>
                    <w:top w:w="17" w:type="dxa"/>
                    <w:left w:w="17" w:type="dxa"/>
                    <w:bottom w:w="17" w:type="dxa"/>
                    <w:right w:w="17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4</w:t>
                  </w:r>
                </w:p>
              </w:tc>
            </w:tr>
            <w:tr w:rsidR="00FD4868" w:rsidRPr="002B4A9F" w:rsidTr="00D066EA">
              <w:trPr>
                <w:tblCellSpacing w:w="7" w:type="dxa"/>
              </w:trPr>
              <w:tc>
                <w:tcPr>
                  <w:tcW w:w="33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Число протонов</w:t>
                  </w:r>
                </w:p>
              </w:tc>
              <w:tc>
                <w:tcPr>
                  <w:tcW w:w="75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nil"/>
                  </w:tcBorders>
                  <w:tcMar>
                    <w:top w:w="17" w:type="dxa"/>
                    <w:left w:w="17" w:type="dxa"/>
                    <w:bottom w:w="17" w:type="dxa"/>
                    <w:right w:w="0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15</w:t>
                  </w:r>
                </w:p>
              </w:tc>
              <w:tc>
                <w:tcPr>
                  <w:tcW w:w="900" w:type="pct"/>
                  <w:tcBorders>
                    <w:top w:val="double" w:sz="2" w:space="0" w:color="C0C0C0"/>
                    <w:left w:val="double" w:sz="2" w:space="0" w:color="C0C0C0"/>
                    <w:bottom w:val="double" w:sz="2" w:space="0" w:color="C0C0C0"/>
                    <w:right w:val="double" w:sz="2" w:space="0" w:color="C0C0C0"/>
                  </w:tcBorders>
                  <w:tcMar>
                    <w:top w:w="17" w:type="dxa"/>
                    <w:left w:w="17" w:type="dxa"/>
                    <w:bottom w:w="17" w:type="dxa"/>
                    <w:right w:w="17" w:type="dxa"/>
                  </w:tcMar>
                  <w:vAlign w:val="center"/>
                  <w:hideMark/>
                </w:tcPr>
                <w:p w:rsidR="00FD4868" w:rsidRPr="002B4A9F" w:rsidRDefault="00FD4868" w:rsidP="00D066E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B4A9F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31</w:t>
                  </w:r>
                </w:p>
              </w:tc>
            </w:tr>
          </w:tbl>
          <w:p w:rsidR="00FD4868" w:rsidRPr="002B4A9F" w:rsidRDefault="00FD4868" w:rsidP="00D06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7" w:type="dxa"/>
              <w:bottom w:w="0" w:type="dxa"/>
              <w:right w:w="0" w:type="dxa"/>
            </w:tcMar>
            <w:vAlign w:val="center"/>
            <w:hideMark/>
          </w:tcPr>
          <w:p w:rsidR="00FD4868" w:rsidRPr="002B4A9F" w:rsidRDefault="00FD4868" w:rsidP="00D066EA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Заполненная таблица 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(3 балла)</w:t>
            </w:r>
          </w:p>
          <w:p w:rsidR="00FD4868" w:rsidRPr="002B4A9F" w:rsidRDefault="00FD4868" w:rsidP="00D066EA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P: +15 2)8)5) 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(0,25 балла)</w:t>
            </w:r>
          </w:p>
          <w:p w:rsidR="00FD4868" w:rsidRPr="002B4A9F" w:rsidRDefault="00FD4868" w:rsidP="00D066E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Ga</w:t>
            </w:r>
            <w:proofErr w:type="spellEnd"/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: +31 2)8)18)3) 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(0,25 балла) </w:t>
            </w:r>
            <w:proofErr w:type="gramEnd"/>
          </w:p>
          <w:p w:rsidR="00FD4868" w:rsidRPr="002B4A9F" w:rsidRDefault="00FD4868" w:rsidP="00D066EA">
            <w:pPr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Атомы неметаллов принимают электроны до завершения последнего энергетического уровня, превращаясь в </w:t>
            </w:r>
            <w:proofErr w:type="spellStart"/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отрицательнозаряженные</w:t>
            </w:r>
            <w:proofErr w:type="spellEnd"/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ионы 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(0,25 балла)</w:t>
            </w:r>
          </w:p>
          <w:p w:rsidR="00FD4868" w:rsidRPr="002B4A9F" w:rsidRDefault="00FD4868" w:rsidP="00D066EA">
            <w:pPr>
              <w:spacing w:before="100" w:beforeAutospacing="1" w:after="0" w:line="240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P + 3e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-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→ P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3-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(0,25 балла)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P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3-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: +15 2)8)8) 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(0,25 балла)</w:t>
            </w:r>
          </w:p>
          <w:p w:rsidR="00FD4868" w:rsidRPr="002B4A9F" w:rsidRDefault="00FD4868" w:rsidP="00D066EA">
            <w:pPr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Атомы металлов главных подгрупп отдают электроны последнего энергетического уровня, превращаясь в </w:t>
            </w:r>
            <w:proofErr w:type="spellStart"/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положительнозаряженные</w:t>
            </w:r>
            <w:proofErr w:type="spellEnd"/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ионы 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(0,25 баллов)</w:t>
            </w:r>
            <w:r w:rsidRPr="002B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D4868" w:rsidRPr="002B4A9F" w:rsidRDefault="00FD4868" w:rsidP="00D066EA">
            <w:pPr>
              <w:spacing w:before="100" w:beforeAutospacing="1" w:after="0" w:line="240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Ga</w:t>
            </w:r>
            <w:proofErr w:type="spellEnd"/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- 3e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-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→ Ga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3+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(0,25 балла)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Ga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vertAlign w:val="superscript"/>
                <w:lang w:eastAsia="ru-RU"/>
              </w:rPr>
              <w:t>3+</w:t>
            </w:r>
            <w:r w:rsidRPr="002B4A9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: +31 2)8)18) 0) </w:t>
            </w:r>
            <w:r w:rsidRPr="002B4A9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(0,25 балла)</w:t>
            </w:r>
            <w:proofErr w:type="gramEnd"/>
          </w:p>
        </w:tc>
      </w:tr>
    </w:tbl>
    <w:p w:rsidR="00FD4868" w:rsidRPr="002B4A9F" w:rsidRDefault="00FD4868" w:rsidP="00FD486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Распределение электронов по квантовым ячейкам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(1 балл). 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Электронные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формулы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атомов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: </w:t>
      </w: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1s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2s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2p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6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3s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3p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Ga 1s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2s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2p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6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3s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3p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6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3d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10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4s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4p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perscript"/>
          <w:lang w:val="en-US" w:eastAsia="ru-RU"/>
        </w:rPr>
        <w:t>1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(1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балл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)</w:t>
      </w:r>
    </w:p>
    <w:p w:rsidR="00FD4868" w:rsidRPr="002B4A9F" w:rsidRDefault="00FD4868" w:rsidP="00FD486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Ga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P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GaP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</w:p>
    <w:p w:rsidR="00FD4868" w:rsidRPr="002B4A9F" w:rsidRDefault="00FD4868" w:rsidP="00FD486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связь ионная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 Итого: 8 баллов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Задание 4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1) С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Н</w:t>
      </w: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С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4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; 2) С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4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HBr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5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Br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; 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3)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5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Br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NaOH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водн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р-р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5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OH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NaBr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4) C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5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OH +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CuO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 xml:space="preserve"> = CH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CHO + Cu + 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O; 5) CH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CHO + Ag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O = CH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val="en-US"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COOH + 2Ag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А – ацетилен; С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4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этилен; Б – бромэтан; В этанол; Г –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этаналь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; Д – уксусная кислота.</w:t>
      </w:r>
      <w:proofErr w:type="gramEnd"/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 балл за каждое уравнение реакции, 0,15 балла за каждое название.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Итого: 6 баллов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Задание 5</w:t>
      </w:r>
    </w:p>
    <w:p w:rsidR="00FD4868" w:rsidRPr="002B4A9F" w:rsidRDefault="00FD4868" w:rsidP="00FD4868">
      <w:pPr>
        <w:pBdr>
          <w:left w:val="double" w:sz="6" w:space="4" w:color="000000"/>
        </w:pBdr>
        <w:spacing w:before="100" w:beforeAutospacing="1" w:after="0" w:line="240" w:lineRule="auto"/>
        <w:ind w:left="-1083" w:firstLine="10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Cl</w:t>
      </w:r>
      <w:proofErr w:type="spellEnd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0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+2ē </w:t>
      </w:r>
      <w:r w:rsidRPr="002B4A9F">
        <w:rPr>
          <w:rFonts w:ascii="Wingdings" w:eastAsia="Times New Roman" w:hAnsi="Wingdings" w:cs="Times New Roman"/>
          <w:sz w:val="27"/>
          <w:szCs w:val="27"/>
          <w:lang w:val="en-US" w:eastAsia="ru-RU"/>
        </w:rPr>
        <w:sym w:font="Wingdings" w:char="F0E0"/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proofErr w:type="spellStart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Cl</w:t>
      </w:r>
      <w:proofErr w:type="spellEnd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-1</w:t>
      </w:r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│10 │ 5 │- окислитель </w:t>
      </w:r>
      <w:r w:rsidRPr="002B4A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(2 балла)</w:t>
      </w:r>
    </w:p>
    <w:p w:rsidR="00FD4868" w:rsidRPr="002B4A9F" w:rsidRDefault="00FD4868" w:rsidP="00FD4868">
      <w:pPr>
        <w:spacing w:before="100" w:beforeAutospacing="1" w:after="0" w:line="240" w:lineRule="auto"/>
        <w:ind w:left="-1083" w:firstLine="10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Cl</w:t>
      </w:r>
      <w:proofErr w:type="spellEnd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0</w:t>
      </w:r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-10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ē</w:t>
      </w:r>
      <w:proofErr w:type="spellEnd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B4A9F">
        <w:rPr>
          <w:rFonts w:ascii="Wingdings" w:eastAsia="Times New Roman" w:hAnsi="Wingdings" w:cs="Times New Roman"/>
          <w:color w:val="000000"/>
          <w:sz w:val="27"/>
          <w:szCs w:val="27"/>
          <w:lang w:val="en-US" w:eastAsia="ru-RU"/>
        </w:rPr>
        <w:sym w:font="Wingdings" w:char="F0E0"/>
      </w:r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proofErr w:type="spellStart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Cl</w:t>
      </w:r>
      <w:proofErr w:type="spellEnd"/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 xml:space="preserve">+5 </w:t>
      </w:r>
      <w:r w:rsidRPr="002B4A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│2 │ 1 │ - восстановитель </w:t>
      </w:r>
      <w:r w:rsidRPr="002B4A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(2 балла)</w:t>
      </w:r>
    </w:p>
    <w:p w:rsidR="00FD4868" w:rsidRPr="002B4A9F" w:rsidRDefault="00FD4868" w:rsidP="00FD4868">
      <w:pPr>
        <w:spacing w:before="100" w:beforeAutospacing="1" w:after="0" w:line="240" w:lineRule="auto"/>
        <w:ind w:left="-1083" w:firstLine="10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6Cl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+ 12KОН → 2KClО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+ 10KCl + 6H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O или</w:t>
      </w:r>
    </w:p>
    <w:p w:rsidR="00FD4868" w:rsidRPr="002B4A9F" w:rsidRDefault="00FD4868" w:rsidP="00FD4868">
      <w:pPr>
        <w:spacing w:before="100" w:beforeAutospacing="1" w:after="0" w:line="240" w:lineRule="auto"/>
        <w:ind w:left="-1083" w:firstLine="10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3Cl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+ 6KОН → KClО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3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+ 5KCl + 3H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O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(3 балла)</w:t>
      </w:r>
    </w:p>
    <w:p w:rsidR="00FD4868" w:rsidRPr="002B4A9F" w:rsidRDefault="00FD4868" w:rsidP="00FD4868">
      <w:pPr>
        <w:spacing w:before="100" w:beforeAutospacing="1" w:after="0" w:line="240" w:lineRule="auto"/>
        <w:ind w:left="-1083" w:firstLine="10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Итого: 7 баллов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Задание 6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М(</w:t>
      </w:r>
      <w:proofErr w:type="spellStart"/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в-ва</w:t>
      </w:r>
      <w:proofErr w:type="spell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22,4 *1,35 = 30 г/моль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(1 балл)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CO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13,2/44 = 0,3 моль.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) = 0,3 моль.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(0,5 балла)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O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) = 8,1/18 = 0,45 моль.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(0, 5 балла)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n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) = 0,9 моль.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(0,5 балла)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C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0,3 * 12 = 3,6 г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(1 балл)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H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0,9 г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O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= 0 г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(1 балл)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x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:</w:t>
      </w:r>
      <w:proofErr w:type="gramEnd"/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2B4A9F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y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0,3 : 0,9 = 1 : 3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(1 балл)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простейшая формула СН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 xml:space="preserve">3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 5 балла)</w:t>
      </w:r>
    </w:p>
    <w:p w:rsidR="00FD4868" w:rsidRPr="002B4A9F" w:rsidRDefault="00FD4868" w:rsidP="00FD48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истинная формула С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2</w:t>
      </w:r>
      <w:r w:rsidRPr="002B4A9F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2B4A9F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 xml:space="preserve">6 </w:t>
      </w: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(0,5 балла)</w:t>
      </w:r>
    </w:p>
    <w:p w:rsidR="00FD4868" w:rsidRPr="002B4A9F" w:rsidRDefault="00FD4868" w:rsidP="00FD4868">
      <w:pPr>
        <w:spacing w:before="100" w:beforeAutospacing="1" w:after="0" w:line="240" w:lineRule="auto"/>
        <w:ind w:left="-1083" w:firstLine="10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Итого: 7 баллов</w:t>
      </w:r>
    </w:p>
    <w:p w:rsidR="00FD4868" w:rsidRDefault="00FD4868" w:rsidP="00FD4868"/>
    <w:p w:rsidR="00A00DCA" w:rsidRPr="002F5CE6" w:rsidRDefault="002F5CE6" w:rsidP="002F5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CE6">
        <w:rPr>
          <w:rFonts w:ascii="Times New Roman" w:hAnsi="Times New Roman" w:cs="Times New Roman"/>
          <w:b/>
          <w:sz w:val="28"/>
          <w:szCs w:val="28"/>
        </w:rPr>
        <w:t>ИТОГО: 50 баллов</w:t>
      </w:r>
    </w:p>
    <w:sectPr w:rsidR="00A00DCA" w:rsidRPr="002F5CE6" w:rsidSect="007771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11AD2"/>
    <w:multiLevelType w:val="multilevel"/>
    <w:tmpl w:val="1D1E5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7C47A6"/>
    <w:multiLevelType w:val="multilevel"/>
    <w:tmpl w:val="F80C8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37053"/>
    <w:multiLevelType w:val="multilevel"/>
    <w:tmpl w:val="CB8E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594328"/>
    <w:multiLevelType w:val="multilevel"/>
    <w:tmpl w:val="222A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2D4F63"/>
    <w:multiLevelType w:val="multilevel"/>
    <w:tmpl w:val="C36EF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7710A"/>
    <w:rsid w:val="002F5CE6"/>
    <w:rsid w:val="0077710A"/>
    <w:rsid w:val="007825D6"/>
    <w:rsid w:val="00A00DCA"/>
    <w:rsid w:val="00A03F91"/>
    <w:rsid w:val="00B30C2E"/>
    <w:rsid w:val="00C22D65"/>
    <w:rsid w:val="00D449C7"/>
    <w:rsid w:val="00FD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1012</Words>
  <Characters>5770</Characters>
  <Application>Microsoft Office Word</Application>
  <DocSecurity>0</DocSecurity>
  <Lines>48</Lines>
  <Paragraphs>13</Paragraphs>
  <ScaleCrop>false</ScaleCrop>
  <Company>Microsoft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6</cp:revision>
  <dcterms:created xsi:type="dcterms:W3CDTF">2016-09-13T15:09:00Z</dcterms:created>
  <dcterms:modified xsi:type="dcterms:W3CDTF">2019-09-24T05:07:00Z</dcterms:modified>
</cp:coreProperties>
</file>